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FB2" w:rsidRDefault="009A134B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br/>
      </w:r>
      <w:r w:rsidR="009074DF"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 xml:space="preserve">CENTRE FOR SCIENCE AND TECHNOLOGY OF THE NON-ALIGNED AND OTHER DEVELOPING COUNTRIES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FF"/>
          <w:sz w:val="24"/>
          <w:szCs w:val="24"/>
        </w:rPr>
      </w:pPr>
    </w:p>
    <w:p w:rsidR="00EC6BF8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00FF"/>
          <w:sz w:val="36"/>
          <w:szCs w:val="36"/>
          <w:highlight w:val="white"/>
        </w:rPr>
      </w:pPr>
      <w:r w:rsidRPr="0013477E">
        <w:rPr>
          <w:rFonts w:ascii="Bookman Old Style" w:eastAsia="Bookman Old Style" w:hAnsi="Bookman Old Style" w:cs="Bookman Old Style"/>
          <w:b/>
          <w:color w:val="0000FF"/>
          <w:sz w:val="36"/>
          <w:szCs w:val="36"/>
          <w:highlight w:val="white"/>
        </w:rPr>
        <w:t>INTERNATIONAL WORKSHOP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highlight w:val="white"/>
        </w:rPr>
        <w:t>ON</w:t>
      </w:r>
    </w:p>
    <w:p w:rsidR="00351889" w:rsidRPr="0013477E" w:rsidRDefault="00351889" w:rsidP="00351889">
      <w:pPr>
        <w:pStyle w:val="Normal1"/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13477E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 xml:space="preserve">Research &amp; Development and Technology Transfer for Sustainable Agriculture and Food Security in </w:t>
      </w:r>
    </w:p>
    <w:p w:rsidR="00351889" w:rsidRPr="0013477E" w:rsidRDefault="00351889" w:rsidP="00351889">
      <w:pPr>
        <w:pStyle w:val="Normal1"/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color w:val="006600"/>
          <w:sz w:val="32"/>
          <w:szCs w:val="32"/>
          <w:highlight w:val="white"/>
        </w:rPr>
      </w:pPr>
      <w:r w:rsidRPr="0013477E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Low-Income Countries</w:t>
      </w:r>
    </w:p>
    <w:p w:rsidR="00351889" w:rsidRPr="0013477E" w:rsidRDefault="00351889" w:rsidP="00351889">
      <w:pPr>
        <w:pStyle w:val="Normal1"/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</w:p>
    <w:p w:rsidR="00351889" w:rsidRPr="0013477E" w:rsidRDefault="00351889" w:rsidP="00351889">
      <w:pPr>
        <w:pStyle w:val="Normal1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13477E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May 8-9, 2024</w:t>
      </w:r>
    </w:p>
    <w:p w:rsidR="00351889" w:rsidRPr="0013477E" w:rsidRDefault="00351889" w:rsidP="0035188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13477E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Lusaka, Zambia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APPLICATION FORM</w:t>
      </w:r>
    </w:p>
    <w:p w:rsidR="00A12FB2" w:rsidRDefault="00B104F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 w:rsidRPr="00B104F1">
        <w:rPr>
          <w:noProof/>
          <w:lang w:val="en-IN"/>
        </w:rPr>
        <w:pict>
          <v:rect id="Rectangle 1" o:spid="_x0000_s1027" style="position:absolute;left:0;text-align:left;margin-left:394.5pt;margin-top:11.5pt;width:89.1pt;height:101.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460F57" w:rsidRPr="003C6A0D" w:rsidRDefault="00460F57">
                  <w:pPr>
                    <w:pStyle w:val="Normal1"/>
                    <w:spacing w:after="0" w:line="240" w:lineRule="auto"/>
                    <w:jc w:val="center"/>
                    <w:textDirection w:val="btL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6A0D">
                    <w:rPr>
                      <w:rFonts w:ascii="Times New Roman" w:eastAsia="Arial" w:hAnsi="Times New Roman" w:cs="Times New Roman"/>
                      <w:color w:val="0D0D0D"/>
                      <w:sz w:val="24"/>
                      <w:szCs w:val="24"/>
                    </w:rPr>
                    <w:t>PHOTO</w:t>
                  </w:r>
                </w:p>
              </w:txbxContent>
            </v:textbox>
            <w10:wrap type="square" anchorx="margin"/>
          </v:rect>
        </w:pic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12FB2" w:rsidRPr="006C6DF1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b/>
          <w:color w:val="000000"/>
          <w:szCs w:val="24"/>
        </w:rPr>
      </w:pPr>
      <w:r w:rsidRPr="006C6DF1">
        <w:rPr>
          <w:rFonts w:ascii="Bookman Old Style" w:eastAsia="Bookman Old Style" w:hAnsi="Bookman Old Style" w:cs="Bookman Old Style"/>
          <w:b/>
          <w:color w:val="000000"/>
          <w:szCs w:val="24"/>
        </w:rPr>
        <w:t>PLEASE TYPE OR USE BLOCK CAPITALS (NO COLUMN SHOULD BE LEFT BLANK)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:rsidR="00A12FB2" w:rsidRDefault="009074DF">
      <w:pPr>
        <w:pStyle w:val="Normal1"/>
        <w:tabs>
          <w:tab w:val="left" w:pos="-720"/>
          <w:tab w:val="left" w:pos="0"/>
        </w:tabs>
        <w:spacing w:before="120"/>
        <w:ind w:left="-720" w:right="-518" w:firstLine="720"/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  <w:u w:val="single"/>
        </w:rPr>
        <w:t>SECTION –A</w:t>
      </w:r>
    </w:p>
    <w:p w:rsidR="00A12FB2" w:rsidRDefault="009074DF">
      <w:pPr>
        <w:pStyle w:val="Normal1"/>
        <w:tabs>
          <w:tab w:val="left" w:pos="-720"/>
          <w:tab w:val="left" w:pos="0"/>
        </w:tabs>
        <w:spacing w:before="120"/>
        <w:ind w:left="-720" w:right="-5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(To be filled in by the</w:t>
      </w:r>
      <w:r w:rsidR="008057DC">
        <w:rPr>
          <w:rFonts w:ascii="Times New Roman" w:eastAsia="Times New Roman" w:hAnsi="Times New Roman" w:cs="Times New Roman"/>
          <w:sz w:val="24"/>
          <w:szCs w:val="24"/>
        </w:rPr>
        <w:t xml:space="preserve"> Applicant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889" w:rsidRDefault="00351889" w:rsidP="00351889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 w:after="0" w:line="240" w:lineRule="auto"/>
        <w:ind w:right="-518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Name (Prof. /Dr. /Mr. /Mrs. /Ms.): .............................................................................  </w:t>
      </w:r>
    </w:p>
    <w:p w:rsidR="00351889" w:rsidRDefault="00351889" w:rsidP="0035188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Middle Name: …………………………........................    </w:t>
      </w:r>
    </w:p>
    <w:p w:rsidR="00351889" w:rsidRDefault="00351889" w:rsidP="0035188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 w:line="240" w:lineRule="auto"/>
        <w:ind w:left="1080" w:right="-5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Name: 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12FB2" w:rsidRDefault="009074DF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351889" w:rsidRPr="004524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 w:rsidR="003518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FB2" w:rsidRDefault="00CF51D4" w:rsidP="00351889">
      <w:pPr>
        <w:pStyle w:val="Normal1"/>
        <w:tabs>
          <w:tab w:val="left" w:pos="0"/>
        </w:tabs>
        <w:spacing w:before="120"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074DF">
        <w:rPr>
          <w:rFonts w:ascii="Times New Roman" w:eastAsia="Times New Roman" w:hAnsi="Times New Roman" w:cs="Times New Roman"/>
          <w:sz w:val="24"/>
          <w:szCs w:val="24"/>
        </w:rPr>
        <w:tab/>
        <w:t>Father’s/Spouse Name: ……………………………………...........................</w:t>
      </w:r>
    </w:p>
    <w:p w:rsidR="00A12FB2" w:rsidRDefault="00A12FB2">
      <w:pPr>
        <w:pStyle w:val="Normal1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CF51D4">
      <w:pPr>
        <w:pStyle w:val="Normal1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07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4DF">
        <w:rPr>
          <w:rFonts w:ascii="Times New Roman" w:eastAsia="Times New Roman" w:hAnsi="Times New Roman" w:cs="Times New Roman"/>
          <w:sz w:val="24"/>
          <w:szCs w:val="24"/>
        </w:rPr>
        <w:tab/>
        <w:t>Designation (Position held): ……………………………………………..........</w:t>
      </w:r>
    </w:p>
    <w:p w:rsidR="00A12FB2" w:rsidRDefault="00A12FB2">
      <w:pPr>
        <w:pStyle w:val="Normal1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CF51D4">
      <w:pPr>
        <w:pStyle w:val="Normal1"/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074DF">
        <w:rPr>
          <w:rFonts w:ascii="Times New Roman" w:eastAsia="Times New Roman" w:hAnsi="Times New Roman" w:cs="Times New Roman"/>
          <w:sz w:val="24"/>
          <w:szCs w:val="24"/>
        </w:rPr>
        <w:tab/>
        <w:t>Nationality: ...................................................................................................</w:t>
      </w:r>
    </w:p>
    <w:p w:rsidR="00A12FB2" w:rsidRDefault="00A12FB2">
      <w:pPr>
        <w:pStyle w:val="Normal1"/>
        <w:tabs>
          <w:tab w:val="left" w:pos="-540"/>
          <w:tab w:val="left" w:pos="0"/>
        </w:tabs>
        <w:spacing w:after="0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 of Birth: …………. Place of Birth (City) ……….….. (Country)………..</w:t>
      </w:r>
    </w:p>
    <w:p w:rsidR="00A12FB2" w:rsidRDefault="00A12FB2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Passport No: ....................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 of issue: ...................................................</w:t>
      </w:r>
    </w:p>
    <w:p w:rsidR="00A12FB2" w:rsidRDefault="009074DF" w:rsidP="00351889">
      <w:pPr>
        <w:pStyle w:val="Normal1"/>
        <w:tabs>
          <w:tab w:val="left" w:pos="0"/>
        </w:tabs>
        <w:spacing w:before="120"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Date of Issue: ............................... Valid up to: ...........................................</w:t>
      </w:r>
    </w:p>
    <w:p w:rsidR="00A12FB2" w:rsidRPr="00351889" w:rsidRDefault="009074DF" w:rsidP="00351889">
      <w:pPr>
        <w:pStyle w:val="Normal1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188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(Please attach copies of the relevant pages of your Passport)</w:t>
      </w:r>
    </w:p>
    <w:p w:rsidR="00A12FB2" w:rsidRDefault="00A12FB2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of the Parent Institution (Employer): 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Full Address (Office): ............................................………………………....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Phone: ........….................................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E-mail:.................... .............................</w:t>
      </w:r>
    </w:p>
    <w:p w:rsidR="00A12FB2" w:rsidRDefault="00A12FB2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Full Address (Home): ....................................................................................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51D4">
        <w:rPr>
          <w:rFonts w:ascii="Times New Roman" w:eastAsia="Times New Roman" w:hAnsi="Times New Roman" w:cs="Times New Roman"/>
          <w:sz w:val="24"/>
          <w:szCs w:val="24"/>
        </w:rPr>
        <w:t>Mob</w:t>
      </w:r>
      <w:r w:rsidRPr="00CF51D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E-mail: ..................................................</w:t>
      </w:r>
      <w:r w:rsidR="004C4B5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</w:p>
    <w:p w:rsidR="00A12FB2" w:rsidRDefault="00A12FB2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Educational Qualifications: Highest Degree. ..................................................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Year of Award: ...................... University: .......................................................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Field of Study: ................................................................................................</w:t>
      </w:r>
    </w:p>
    <w:p w:rsidR="00A12FB2" w:rsidRDefault="00A12FB2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Brief Bio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data (CV): ………………………………………………………………</w:t>
      </w: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Maximum two pages, in MSWord</w:t>
      </w:r>
      <w:r>
        <w:rPr>
          <w:rFonts w:ascii="Times New Roman" w:eastAsia="Times New Roman" w:hAnsi="Times New Roman" w:cs="Times New Roman"/>
          <w:sz w:val="24"/>
          <w:szCs w:val="24"/>
        </w:rPr>
        <w:t>; to be prepared in enclosed Format)</w:t>
      </w:r>
    </w:p>
    <w:p w:rsidR="00A12FB2" w:rsidRDefault="00A12FB2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51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Abstract of your paper proposed to be presented in the Workshop.</w:t>
      </w:r>
    </w:p>
    <w:p w:rsidR="00A12FB2" w:rsidRDefault="009074DF">
      <w:pPr>
        <w:pStyle w:val="Normal1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About 300 Words, in MSWord</w:t>
      </w:r>
      <w:r>
        <w:rPr>
          <w:rFonts w:ascii="Times New Roman" w:eastAsia="Times New Roman" w:hAnsi="Times New Roman" w:cs="Times New Roman"/>
          <w:sz w:val="24"/>
          <w:szCs w:val="24"/>
        </w:rPr>
        <w:t>; to be attached on separate sheet)</w:t>
      </w:r>
    </w:p>
    <w:p w:rsidR="00A12FB2" w:rsidRDefault="00A12FB2">
      <w:pPr>
        <w:pStyle w:val="Normal1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CF51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What in your opinion qualifies you for participation in this </w:t>
      </w:r>
      <w:r w:rsidR="006D7E0E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orkshop? </w:t>
      </w:r>
    </w:p>
    <w:p w:rsidR="00A12FB2" w:rsidRDefault="009074DF">
      <w:pPr>
        <w:pStyle w:val="Normal1"/>
        <w:spacing w:after="0" w:line="240" w:lineRule="auto"/>
        <w:ind w:right="-5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(To be attached on separate sheet)</w:t>
      </w:r>
    </w:p>
    <w:p w:rsidR="00A12FB2" w:rsidRDefault="00A12FB2">
      <w:pPr>
        <w:pStyle w:val="Normal1"/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2FB2" w:rsidRDefault="009074DF">
      <w:pPr>
        <w:pStyle w:val="Normal1"/>
        <w:tabs>
          <w:tab w:val="left" w:pos="0"/>
        </w:tabs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Date: ..............................   Signature: ............................................................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09A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SECTION –B: </w:t>
      </w:r>
    </w:p>
    <w:p w:rsidR="007F409A" w:rsidRDefault="007F409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THE NOMINATING AUTHORITY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12FB2" w:rsidRDefault="009074DF" w:rsidP="007F409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Applicant in a 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 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ountry of the NAM S&amp;T Centre </w:t>
      </w:r>
      <w:r w:rsidR="0080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NAM S&amp;T – Industry Network 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0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must get the Nomination Form endorsed by the Focal Point of the Centre in his/her country if he/she wishes to take </w:t>
      </w:r>
      <w:r w:rsidR="0080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financial benefits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extended to the official nominee of the country. For the list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member countries and names/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addresses of the Focal Points please visit the Centre’s official website;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Signature: ...............…...............................................................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(in full): ...........................................................................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.......................…....................................................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....................….......................…………...............................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Pr="004C4B56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4B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9A134B" w:rsidRDefault="009A134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A134B" w:rsidRDefault="009A134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Enclosures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D4C97" w:rsidRDefault="003D4C9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Brief CV (maximum two pages, as 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attached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format; in MS Word only)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2FB2" w:rsidRDefault="009074D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Opinion (in MS-Word format only) on what qualifies you to attend the Workshop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2FB2" w:rsidRDefault="009074D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Abstract (in MS-Word only) of the Paper that would be presented at the Workshop</w:t>
      </w:r>
      <w:r w:rsidR="007F4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2FB2" w:rsidRDefault="009074DF">
      <w:pPr>
        <w:pStyle w:val="Normal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90"/>
        </w:tabs>
        <w:spacing w:after="120"/>
        <w:ind w:right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of the relevant pages of the passport.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br w:type="page"/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CENTRE FOR SCIENCE AND TECHNOLOGY OF THE NON-ALIGNED AND OTHER DEVELOPING COUNTRIES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(NAM S&amp;T CENTRE)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889" w:rsidRDefault="00B8121F" w:rsidP="0035188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33CC"/>
          <w:sz w:val="36"/>
          <w:szCs w:val="36"/>
          <w:highlight w:val="white"/>
        </w:rPr>
      </w:pPr>
      <w:r w:rsidRPr="00B8121F">
        <w:rPr>
          <w:rFonts w:ascii="Bookman Old Style" w:eastAsia="Bookman Old Style" w:hAnsi="Bookman Old Style" w:cs="Bookman Old Style"/>
          <w:b/>
          <w:color w:val="0000FF"/>
          <w:sz w:val="34"/>
          <w:szCs w:val="34"/>
          <w:highlight w:val="white"/>
        </w:rPr>
        <w:t>INTERNATIONAL WORKSHOP</w:t>
      </w:r>
      <w:r w:rsidR="00351889" w:rsidRPr="00351889">
        <w:rPr>
          <w:rFonts w:ascii="Bookman Old Style" w:eastAsia="Bookman Old Style" w:hAnsi="Bookman Old Style" w:cs="Bookman Old Style"/>
          <w:b/>
          <w:color w:val="0033CC"/>
          <w:sz w:val="34"/>
          <w:szCs w:val="34"/>
          <w:highlight w:val="white"/>
        </w:rPr>
        <w:br/>
      </w:r>
      <w:r w:rsidR="00351889">
        <w:rPr>
          <w:rFonts w:ascii="Bookman Old Style" w:eastAsia="Bookman Old Style" w:hAnsi="Bookman Old Style" w:cs="Bookman Old Style"/>
          <w:b/>
          <w:sz w:val="24"/>
          <w:szCs w:val="24"/>
          <w:highlight w:val="white"/>
        </w:rPr>
        <w:t>ON</w:t>
      </w:r>
    </w:p>
    <w:p w:rsidR="00351889" w:rsidRPr="00B8121F" w:rsidRDefault="00351889" w:rsidP="00351889">
      <w:pPr>
        <w:pStyle w:val="Normal1"/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B8121F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 xml:space="preserve">Research &amp; Development and Technology Transfer for Sustainable Agriculture and Food Security in </w:t>
      </w:r>
    </w:p>
    <w:p w:rsidR="00351889" w:rsidRPr="00B8121F" w:rsidRDefault="00351889" w:rsidP="00351889">
      <w:pPr>
        <w:pStyle w:val="Normal1"/>
        <w:spacing w:after="0" w:line="240" w:lineRule="auto"/>
        <w:ind w:right="-138"/>
        <w:jc w:val="center"/>
        <w:rPr>
          <w:rFonts w:ascii="Bookman Old Style" w:eastAsia="Bookman Old Style" w:hAnsi="Bookman Old Style" w:cs="Bookman Old Style"/>
          <w:color w:val="006600"/>
          <w:sz w:val="32"/>
          <w:szCs w:val="32"/>
          <w:highlight w:val="white"/>
        </w:rPr>
      </w:pPr>
      <w:r w:rsidRPr="00B8121F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Low-Income Countries</w:t>
      </w:r>
    </w:p>
    <w:p w:rsidR="00351889" w:rsidRPr="00B8121F" w:rsidRDefault="00351889" w:rsidP="00351889">
      <w:pPr>
        <w:pStyle w:val="Normal1"/>
        <w:spacing w:after="0" w:line="240" w:lineRule="auto"/>
        <w:ind w:left="90"/>
        <w:jc w:val="center"/>
        <w:rPr>
          <w:rFonts w:ascii="Bookman Old Style" w:eastAsia="Bookman Old Style" w:hAnsi="Bookman Old Style" w:cs="Bookman Old Style"/>
          <w:b/>
          <w:color w:val="006600"/>
          <w:sz w:val="20"/>
          <w:szCs w:val="32"/>
        </w:rPr>
      </w:pPr>
    </w:p>
    <w:p w:rsidR="00351889" w:rsidRPr="00B8121F" w:rsidRDefault="00351889" w:rsidP="00351889">
      <w:pPr>
        <w:pStyle w:val="Normal1"/>
        <w:spacing w:after="0" w:line="240" w:lineRule="auto"/>
        <w:ind w:left="1688" w:right="1488"/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B8121F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May 8-9, 2024</w:t>
      </w:r>
    </w:p>
    <w:p w:rsidR="00351889" w:rsidRPr="00B8121F" w:rsidRDefault="00351889" w:rsidP="0035188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</w:pPr>
      <w:r w:rsidRPr="00B8121F">
        <w:rPr>
          <w:rFonts w:ascii="Bookman Old Style" w:eastAsia="Bookman Old Style" w:hAnsi="Bookman Old Style" w:cs="Bookman Old Style"/>
          <w:b/>
          <w:color w:val="006600"/>
          <w:sz w:val="32"/>
          <w:szCs w:val="32"/>
        </w:rPr>
        <w:t>Lusaka, Zambia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CURRICULUM VITAE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Personal Details: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(Prof./Dr./Mr./Mrs./Ms.)                                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Position Title                                                             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Employer: Full Address (Office)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City/State/Province: </w:t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Country: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Nationality: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 of Birth: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/mm/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yyyy</w:t>
      </w:r>
      <w:proofErr w:type="spellEnd"/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Proficiency in English Language: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Permanent Address: Full Address (Home)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Gender: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Contact: Mobile: </w:t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18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Telephone Office:                                                  </w:t>
      </w: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Alternative e-mail: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Academic Qualifications:  In chronological order </w:t>
      </w:r>
    </w:p>
    <w:tbl>
      <w:tblPr>
        <w:tblStyle w:val="a2"/>
        <w:tblW w:w="8259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118"/>
        <w:gridCol w:w="1600"/>
        <w:gridCol w:w="1817"/>
        <w:gridCol w:w="1724"/>
      </w:tblGrid>
      <w:tr w:rsidR="00A12FB2">
        <w:trPr>
          <w:cantSplit/>
          <w:tblHeader/>
        </w:trPr>
        <w:tc>
          <w:tcPr>
            <w:tcW w:w="3118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Qualification Awarded Degree/Diploma/Certificate</w:t>
            </w:r>
          </w:p>
        </w:tc>
        <w:tc>
          <w:tcPr>
            <w:tcW w:w="1600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1817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University/ Institution</w:t>
            </w:r>
          </w:p>
        </w:tc>
        <w:tc>
          <w:tcPr>
            <w:tcW w:w="1724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            (From-To)</w:t>
            </w: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311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Professional Experience: In chronological order </w:t>
      </w:r>
    </w:p>
    <w:tbl>
      <w:tblPr>
        <w:tblStyle w:val="a3"/>
        <w:tblW w:w="8742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1853"/>
        <w:gridCol w:w="2303"/>
        <w:gridCol w:w="2292"/>
        <w:gridCol w:w="2294"/>
      </w:tblGrid>
      <w:tr w:rsidR="00A12FB2">
        <w:trPr>
          <w:cantSplit/>
          <w:tblHeader/>
        </w:trPr>
        <w:tc>
          <w:tcPr>
            <w:tcW w:w="1853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Institution</w:t>
            </w:r>
          </w:p>
        </w:tc>
        <w:tc>
          <w:tcPr>
            <w:tcW w:w="2303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2292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(From-To)</w:t>
            </w:r>
          </w:p>
        </w:tc>
        <w:tc>
          <w:tcPr>
            <w:tcW w:w="2294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of duties</w:t>
            </w: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185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Total number of years of relevant experience – 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Research Experience: In chronological order </w:t>
      </w:r>
    </w:p>
    <w:tbl>
      <w:tblPr>
        <w:tblStyle w:val="a4"/>
        <w:tblW w:w="8742" w:type="dxa"/>
        <w:tblInd w:w="2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2588"/>
        <w:gridCol w:w="3086"/>
        <w:gridCol w:w="3068"/>
      </w:tblGrid>
      <w:tr w:rsidR="00A12FB2">
        <w:trPr>
          <w:cantSplit/>
          <w:tblHeader/>
        </w:trPr>
        <w:tc>
          <w:tcPr>
            <w:tcW w:w="2588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3086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3068" w:type="dxa"/>
          </w:tcPr>
          <w:p w:rsidR="00A12FB2" w:rsidRDefault="009074D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Status</w:t>
            </w: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FB2">
        <w:trPr>
          <w:cantSplit/>
          <w:tblHeader/>
        </w:trPr>
        <w:tc>
          <w:tcPr>
            <w:tcW w:w="258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8" w:type="dxa"/>
          </w:tcPr>
          <w:p w:rsidR="00A12FB2" w:rsidRDefault="00A12FB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Administrative Experience: Not more than 100 words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Experience with respect to the title of the Workshop: 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Details of Awards/Recognitions (if any):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Any other information: Not more than 50 words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Recent Publications: Only five recent publications to be mentioned </w:t>
      </w:r>
    </w:p>
    <w:p w:rsidR="00A12FB2" w:rsidRDefault="00A12FB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2FB2" w:rsidRDefault="009074D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</w:t>
      </w:r>
    </w:p>
    <w:p w:rsidR="00A12FB2" w:rsidRDefault="00A12FB2">
      <w:pPr>
        <w:pStyle w:val="Normal1"/>
        <w:spacing w:before="4" w:after="0" w:line="240" w:lineRule="auto"/>
        <w:ind w:left="47" w:right="4145"/>
        <w:rPr>
          <w:rFonts w:ascii="Times New Roman" w:eastAsia="Times New Roman" w:hAnsi="Times New Roman" w:cs="Times New Roman"/>
          <w:sz w:val="24"/>
          <w:szCs w:val="24"/>
        </w:rPr>
      </w:pPr>
    </w:p>
    <w:sectPr w:rsidR="00A12FB2" w:rsidSect="009A134B">
      <w:footerReference w:type="default" r:id="rId9"/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34B" w:rsidRDefault="009A134B" w:rsidP="00A12FB2">
      <w:pPr>
        <w:spacing w:after="0" w:line="240" w:lineRule="auto"/>
      </w:pPr>
      <w:r>
        <w:separator/>
      </w:r>
    </w:p>
  </w:endnote>
  <w:endnote w:type="continuationSeparator" w:id="1">
    <w:p w:rsidR="009A134B" w:rsidRDefault="009A134B" w:rsidP="00A1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57" w:rsidRDefault="00B104F1">
    <w:pPr>
      <w:pStyle w:val="Normal1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60F57">
      <w:rPr>
        <w:color w:val="000000"/>
      </w:rPr>
      <w:instrText>PAGE</w:instrText>
    </w:r>
    <w:r>
      <w:rPr>
        <w:color w:val="000000"/>
      </w:rPr>
      <w:fldChar w:fldCharType="separate"/>
    </w:r>
    <w:r w:rsidR="009A134B">
      <w:rPr>
        <w:noProof/>
        <w:color w:val="000000"/>
      </w:rPr>
      <w:t>1</w:t>
    </w:r>
    <w:r>
      <w:rPr>
        <w:color w:val="000000"/>
      </w:rPr>
      <w:fldChar w:fldCharType="end"/>
    </w:r>
    <w:r w:rsidR="00460F57">
      <w:rPr>
        <w:color w:val="000000"/>
      </w:rPr>
      <w:t xml:space="preserve"> | </w:t>
    </w:r>
    <w:r w:rsidR="00460F57">
      <w:rPr>
        <w:color w:val="7F7F7F"/>
      </w:rPr>
      <w:t>Page</w:t>
    </w:r>
  </w:p>
  <w:p w:rsidR="00460F57" w:rsidRDefault="00460F5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34B" w:rsidRDefault="009A134B" w:rsidP="00A12FB2">
      <w:pPr>
        <w:spacing w:after="0" w:line="240" w:lineRule="auto"/>
      </w:pPr>
      <w:r>
        <w:separator/>
      </w:r>
    </w:p>
  </w:footnote>
  <w:footnote w:type="continuationSeparator" w:id="1">
    <w:p w:rsidR="009A134B" w:rsidRDefault="009A134B" w:rsidP="00A1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2D99"/>
    <w:multiLevelType w:val="multilevel"/>
    <w:tmpl w:val="6CAC72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5643"/>
    <w:multiLevelType w:val="multilevel"/>
    <w:tmpl w:val="D56892E8"/>
    <w:lvl w:ilvl="0">
      <w:start w:val="1"/>
      <w:numFmt w:val="lowerLetter"/>
      <w:lvlText w:val="%1)"/>
      <w:lvlJc w:val="left"/>
      <w:pPr>
        <w:ind w:left="351" w:hanging="351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287" w:hanging="351"/>
      </w:pPr>
    </w:lvl>
    <w:lvl w:ilvl="2">
      <w:start w:val="1"/>
      <w:numFmt w:val="bullet"/>
      <w:lvlText w:val="•"/>
      <w:lvlJc w:val="left"/>
      <w:pPr>
        <w:ind w:left="2215" w:hanging="351"/>
      </w:pPr>
    </w:lvl>
    <w:lvl w:ilvl="3">
      <w:start w:val="1"/>
      <w:numFmt w:val="bullet"/>
      <w:lvlText w:val="•"/>
      <w:lvlJc w:val="left"/>
      <w:pPr>
        <w:ind w:left="3143" w:hanging="351"/>
      </w:pPr>
    </w:lvl>
    <w:lvl w:ilvl="4">
      <w:start w:val="1"/>
      <w:numFmt w:val="bullet"/>
      <w:lvlText w:val="•"/>
      <w:lvlJc w:val="left"/>
      <w:pPr>
        <w:ind w:left="4071" w:hanging="351"/>
      </w:pPr>
    </w:lvl>
    <w:lvl w:ilvl="5">
      <w:start w:val="1"/>
      <w:numFmt w:val="bullet"/>
      <w:lvlText w:val="•"/>
      <w:lvlJc w:val="left"/>
      <w:pPr>
        <w:ind w:left="4999" w:hanging="351"/>
      </w:pPr>
    </w:lvl>
    <w:lvl w:ilvl="6">
      <w:start w:val="1"/>
      <w:numFmt w:val="bullet"/>
      <w:lvlText w:val="•"/>
      <w:lvlJc w:val="left"/>
      <w:pPr>
        <w:ind w:left="5927" w:hanging="351"/>
      </w:pPr>
    </w:lvl>
    <w:lvl w:ilvl="7">
      <w:start w:val="1"/>
      <w:numFmt w:val="bullet"/>
      <w:lvlText w:val="•"/>
      <w:lvlJc w:val="left"/>
      <w:pPr>
        <w:ind w:left="6855" w:hanging="351"/>
      </w:pPr>
    </w:lvl>
    <w:lvl w:ilvl="8">
      <w:start w:val="1"/>
      <w:numFmt w:val="bullet"/>
      <w:lvlText w:val="•"/>
      <w:lvlJc w:val="left"/>
      <w:pPr>
        <w:ind w:left="7783" w:hanging="351"/>
      </w:pPr>
    </w:lvl>
  </w:abstractNum>
  <w:abstractNum w:abstractNumId="2">
    <w:nsid w:val="19B73D31"/>
    <w:multiLevelType w:val="multilevel"/>
    <w:tmpl w:val="60E831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3644C5"/>
    <w:multiLevelType w:val="multilevel"/>
    <w:tmpl w:val="E7762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98380C"/>
    <w:multiLevelType w:val="multilevel"/>
    <w:tmpl w:val="CC7C5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EF15491"/>
    <w:multiLevelType w:val="multilevel"/>
    <w:tmpl w:val="266C8A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0029C"/>
    <w:multiLevelType w:val="multilevel"/>
    <w:tmpl w:val="756C0F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893E42"/>
    <w:multiLevelType w:val="multilevel"/>
    <w:tmpl w:val="49893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531C9"/>
    <w:multiLevelType w:val="multilevel"/>
    <w:tmpl w:val="737531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07DF0"/>
    <w:multiLevelType w:val="multilevel"/>
    <w:tmpl w:val="5A6C4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FB2"/>
    <w:rsid w:val="000071EE"/>
    <w:rsid w:val="0002052B"/>
    <w:rsid w:val="00073FD9"/>
    <w:rsid w:val="00075236"/>
    <w:rsid w:val="00096A5A"/>
    <w:rsid w:val="000B3201"/>
    <w:rsid w:val="000C09DC"/>
    <w:rsid w:val="000C516C"/>
    <w:rsid w:val="000D7061"/>
    <w:rsid w:val="001032B8"/>
    <w:rsid w:val="00106A43"/>
    <w:rsid w:val="00123ACE"/>
    <w:rsid w:val="0013477E"/>
    <w:rsid w:val="001D2084"/>
    <w:rsid w:val="001F4ECA"/>
    <w:rsid w:val="00227001"/>
    <w:rsid w:val="002B450F"/>
    <w:rsid w:val="002F61F5"/>
    <w:rsid w:val="00351889"/>
    <w:rsid w:val="0036189D"/>
    <w:rsid w:val="0036491C"/>
    <w:rsid w:val="00383FB3"/>
    <w:rsid w:val="003B22E3"/>
    <w:rsid w:val="003C25B3"/>
    <w:rsid w:val="003D1E74"/>
    <w:rsid w:val="003D4C97"/>
    <w:rsid w:val="003E7EB1"/>
    <w:rsid w:val="00405308"/>
    <w:rsid w:val="00405CAB"/>
    <w:rsid w:val="004377CC"/>
    <w:rsid w:val="00453197"/>
    <w:rsid w:val="00460F57"/>
    <w:rsid w:val="00461C40"/>
    <w:rsid w:val="004C4B56"/>
    <w:rsid w:val="004D59C6"/>
    <w:rsid w:val="004F141D"/>
    <w:rsid w:val="00503A92"/>
    <w:rsid w:val="0052202B"/>
    <w:rsid w:val="00577DCF"/>
    <w:rsid w:val="00585988"/>
    <w:rsid w:val="005873D7"/>
    <w:rsid w:val="00590001"/>
    <w:rsid w:val="00595C86"/>
    <w:rsid w:val="005A00E3"/>
    <w:rsid w:val="005E60B1"/>
    <w:rsid w:val="005F7874"/>
    <w:rsid w:val="00616D24"/>
    <w:rsid w:val="00625857"/>
    <w:rsid w:val="00634DB7"/>
    <w:rsid w:val="00646DB5"/>
    <w:rsid w:val="00693421"/>
    <w:rsid w:val="006B220F"/>
    <w:rsid w:val="006C6DF1"/>
    <w:rsid w:val="006D7E0E"/>
    <w:rsid w:val="006F400E"/>
    <w:rsid w:val="00723F9F"/>
    <w:rsid w:val="00751D45"/>
    <w:rsid w:val="007D58C1"/>
    <w:rsid w:val="007F409A"/>
    <w:rsid w:val="008057DC"/>
    <w:rsid w:val="0081071E"/>
    <w:rsid w:val="008507B3"/>
    <w:rsid w:val="008D0976"/>
    <w:rsid w:val="008D5989"/>
    <w:rsid w:val="008F09F9"/>
    <w:rsid w:val="009074DF"/>
    <w:rsid w:val="00944B94"/>
    <w:rsid w:val="00950BF0"/>
    <w:rsid w:val="0095267F"/>
    <w:rsid w:val="00980C73"/>
    <w:rsid w:val="00982668"/>
    <w:rsid w:val="0098552C"/>
    <w:rsid w:val="0099557F"/>
    <w:rsid w:val="009A134B"/>
    <w:rsid w:val="009B674B"/>
    <w:rsid w:val="009C66ED"/>
    <w:rsid w:val="00A12FB2"/>
    <w:rsid w:val="00A252A1"/>
    <w:rsid w:val="00A274CA"/>
    <w:rsid w:val="00A82E80"/>
    <w:rsid w:val="00A85627"/>
    <w:rsid w:val="00AC334E"/>
    <w:rsid w:val="00B104F1"/>
    <w:rsid w:val="00B54DDA"/>
    <w:rsid w:val="00B76F46"/>
    <w:rsid w:val="00B8121F"/>
    <w:rsid w:val="00BC2279"/>
    <w:rsid w:val="00C221CA"/>
    <w:rsid w:val="00C23AD0"/>
    <w:rsid w:val="00C555ED"/>
    <w:rsid w:val="00C61195"/>
    <w:rsid w:val="00C666A6"/>
    <w:rsid w:val="00C84065"/>
    <w:rsid w:val="00C91001"/>
    <w:rsid w:val="00C95B18"/>
    <w:rsid w:val="00CD17B5"/>
    <w:rsid w:val="00CD42EA"/>
    <w:rsid w:val="00CE0BD4"/>
    <w:rsid w:val="00CF51D4"/>
    <w:rsid w:val="00D1192C"/>
    <w:rsid w:val="00D766E4"/>
    <w:rsid w:val="00DB5285"/>
    <w:rsid w:val="00DB62F6"/>
    <w:rsid w:val="00DF341B"/>
    <w:rsid w:val="00E21F1F"/>
    <w:rsid w:val="00E44CB1"/>
    <w:rsid w:val="00E71441"/>
    <w:rsid w:val="00EC6BF8"/>
    <w:rsid w:val="00ED0F23"/>
    <w:rsid w:val="00EF3E85"/>
    <w:rsid w:val="00EF7A3D"/>
    <w:rsid w:val="00F11783"/>
    <w:rsid w:val="00F65F31"/>
    <w:rsid w:val="00F6764B"/>
    <w:rsid w:val="00F717BE"/>
    <w:rsid w:val="00FA319A"/>
    <w:rsid w:val="00FB56E8"/>
    <w:rsid w:val="00FE688D"/>
    <w:rsid w:val="00FE7032"/>
    <w:rsid w:val="00FF1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5"/>
  </w:style>
  <w:style w:type="paragraph" w:styleId="Heading1">
    <w:name w:val="heading 1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2FB2"/>
  </w:style>
  <w:style w:type="paragraph" w:styleId="Title">
    <w:name w:val="Title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A12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B9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32B8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 w:cs="Times New Roman"/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32B8"/>
    <w:rPr>
      <w:rFonts w:ascii="Aptos" w:eastAsia="Aptos" w:hAnsi="Aptos" w:cs="Times New Roman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DB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paragraph" w:customStyle="1" w:styleId="normal0">
    <w:name w:val="normal"/>
    <w:rsid w:val="00F717B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5"/>
  </w:style>
  <w:style w:type="paragraph" w:styleId="Heading1">
    <w:name w:val="heading 1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12FB2"/>
  </w:style>
  <w:style w:type="paragraph" w:styleId="Title">
    <w:name w:val="Title"/>
    <w:basedOn w:val="Normal1"/>
    <w:next w:val="Normal1"/>
    <w:rsid w:val="00A12FB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A12F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12F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4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B9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32B8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 w:cs="Times New Roman"/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32B8"/>
    <w:rPr>
      <w:rFonts w:ascii="Aptos" w:eastAsia="Aptos" w:hAnsi="Aptos" w:cs="Times New Roman"/>
      <w:kern w:val="2"/>
      <w:lang w:eastAsia="en-US"/>
    </w:rPr>
  </w:style>
  <w:style w:type="paragraph" w:styleId="ListParagraph">
    <w:name w:val="List Paragraph"/>
    <w:basedOn w:val="Normal"/>
    <w:uiPriority w:val="34"/>
    <w:qFormat/>
    <w:rsid w:val="00DB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F4BA-668E-4882-B045-EFA3A044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Rahul-Kumra</dc:creator>
  <cp:lastModifiedBy>Rahul-Kumra</cp:lastModifiedBy>
  <cp:revision>1</cp:revision>
  <dcterms:created xsi:type="dcterms:W3CDTF">2024-03-07T10:46:00Z</dcterms:created>
  <dcterms:modified xsi:type="dcterms:W3CDTF">2024-03-07T10:47:00Z</dcterms:modified>
</cp:coreProperties>
</file>